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F5" w:rsidRPr="006409F5" w:rsidRDefault="00135F01" w:rsidP="006409F5">
      <w:pPr>
        <w:spacing w:after="0"/>
        <w:ind w:left="-142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Załącznik</w:t>
      </w:r>
      <w:r w:rsidR="00C2019F">
        <w:rPr>
          <w:rFonts w:ascii="Times New Roman" w:hAnsi="Times New Roman" w:cs="Times New Roman"/>
          <w:sz w:val="20"/>
          <w:szCs w:val="20"/>
        </w:rPr>
        <w:t xml:space="preserve"> nr</w:t>
      </w:r>
      <w:r w:rsidR="003D3DFD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3DFD">
        <w:rPr>
          <w:rFonts w:ascii="Times New Roman" w:hAnsi="Times New Roman" w:cs="Times New Roman"/>
          <w:sz w:val="20"/>
          <w:szCs w:val="20"/>
        </w:rPr>
        <w:t xml:space="preserve">do </w:t>
      </w:r>
      <w:r w:rsidR="00501C5E" w:rsidRPr="00952FD2">
        <w:rPr>
          <w:rFonts w:ascii="Times New Roman" w:hAnsi="Times New Roman" w:cs="Times New Roman"/>
          <w:sz w:val="20"/>
          <w:szCs w:val="20"/>
        </w:rPr>
        <w:t xml:space="preserve">Ogłoszenie o otwartym konkursie ofert na realizację </w:t>
      </w:r>
      <w:r w:rsidR="00501C5E">
        <w:rPr>
          <w:rFonts w:ascii="Times New Roman" w:hAnsi="Times New Roman" w:cs="Times New Roman"/>
          <w:sz w:val="20"/>
          <w:szCs w:val="20"/>
        </w:rPr>
        <w:t>zadań w zakresie prowadzenia placówek dla matek z małoletnimi dziećmi i kobiet w ciąży</w:t>
      </w:r>
      <w:r w:rsidR="00501C5E" w:rsidRPr="00952FD2">
        <w:rPr>
          <w:rFonts w:ascii="Times New Roman" w:hAnsi="Times New Roman" w:cs="Times New Roman"/>
          <w:sz w:val="20"/>
          <w:szCs w:val="20"/>
        </w:rPr>
        <w:t xml:space="preserve"> </w:t>
      </w:r>
      <w:r w:rsidR="006409F5" w:rsidRPr="006409F5">
        <w:rPr>
          <w:rFonts w:ascii="Times New Roman" w:eastAsia="Calibri" w:hAnsi="Times New Roman" w:cs="Times New Roman"/>
          <w:sz w:val="20"/>
          <w:szCs w:val="20"/>
        </w:rPr>
        <w:t>w 20</w:t>
      </w:r>
      <w:r w:rsidR="0002082C">
        <w:rPr>
          <w:rFonts w:ascii="Times New Roman" w:eastAsia="Calibri" w:hAnsi="Times New Roman" w:cs="Times New Roman"/>
          <w:sz w:val="20"/>
          <w:szCs w:val="20"/>
        </w:rPr>
        <w:t>21</w:t>
      </w:r>
      <w:r w:rsidR="006409F5" w:rsidRPr="006409F5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952FD2" w:rsidRPr="00952FD2" w:rsidRDefault="006B5480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E5B7F" w:rsidRPr="00952FD2" w:rsidRDefault="00C0655F" w:rsidP="00FE5B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 (miejscowość, data)</w:t>
      </w:r>
    </w:p>
    <w:p w:rsidR="00952FD2" w:rsidRDefault="00952FD2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7B" w:rsidRDefault="006B5480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B5480" w:rsidRDefault="003B442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KWALIFIK</w:t>
      </w:r>
      <w:r w:rsidR="00D73FA5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>ALNOŚCI VAT</w:t>
      </w:r>
    </w:p>
    <w:p w:rsidR="006409F5" w:rsidRPr="003B4425" w:rsidRDefault="006409F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480" w:rsidRPr="00952FD2" w:rsidRDefault="003B4425" w:rsidP="00952F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6409F5" w:rsidRPr="00FE5B7F">
        <w:rPr>
          <w:rFonts w:ascii="Times New Roman" w:hAnsi="Times New Roman" w:cs="Times New Roman"/>
          <w:i/>
          <w:sz w:val="24"/>
          <w:szCs w:val="24"/>
        </w:rPr>
        <w:t xml:space="preserve">Otwartego konkursu ofert na realizację zadań </w:t>
      </w:r>
      <w:r w:rsidR="00CD7C55" w:rsidRPr="00CD7C55">
        <w:rPr>
          <w:rFonts w:ascii="Times New Roman" w:hAnsi="Times New Roman" w:cs="Times New Roman"/>
          <w:i/>
          <w:sz w:val="24"/>
          <w:szCs w:val="24"/>
        </w:rPr>
        <w:t>w zakresie prowadzenia placówek dla matek z małoletnimi dziećmi i kobiet w ciąży</w:t>
      </w:r>
      <w:r w:rsidR="00CD7C55">
        <w:rPr>
          <w:rFonts w:ascii="Times New Roman" w:hAnsi="Times New Roman" w:cs="Times New Roman"/>
          <w:sz w:val="20"/>
          <w:szCs w:val="20"/>
        </w:rPr>
        <w:t xml:space="preserve"> </w:t>
      </w:r>
      <w:r w:rsidR="00135F01">
        <w:rPr>
          <w:rFonts w:ascii="Times New Roman" w:hAnsi="Times New Roman" w:cs="Times New Roman"/>
          <w:i/>
          <w:sz w:val="24"/>
          <w:szCs w:val="24"/>
        </w:rPr>
        <w:t>w 20</w:t>
      </w:r>
      <w:r w:rsidR="0002082C">
        <w:rPr>
          <w:rFonts w:ascii="Times New Roman" w:hAnsi="Times New Roman" w:cs="Times New Roman"/>
          <w:i/>
          <w:sz w:val="24"/>
          <w:szCs w:val="24"/>
        </w:rPr>
        <w:t>21</w:t>
      </w:r>
      <w:r w:rsidR="00952FD2" w:rsidRPr="00952FD2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 w:rsidR="00252B76" w:rsidRPr="00252B76">
        <w:rPr>
          <w:rFonts w:ascii="Times New Roman" w:hAnsi="Times New Roman" w:cs="Times New Roman"/>
          <w:sz w:val="24"/>
          <w:szCs w:val="24"/>
        </w:rPr>
        <w:t xml:space="preserve"> </w:t>
      </w:r>
      <w:r w:rsidR="00CD7C55">
        <w:rPr>
          <w:rFonts w:ascii="Times New Roman" w:hAnsi="Times New Roman" w:cs="Times New Roman"/>
          <w:sz w:val="24"/>
          <w:szCs w:val="24"/>
        </w:rPr>
        <w:br/>
      </w:r>
      <w:r w:rsidR="00252B76">
        <w:rPr>
          <w:rFonts w:ascii="Times New Roman" w:hAnsi="Times New Roman" w:cs="Times New Roman"/>
          <w:sz w:val="24"/>
          <w:szCs w:val="24"/>
        </w:rPr>
        <w:t xml:space="preserve">na </w:t>
      </w:r>
      <w:r w:rsidR="00CD7C55">
        <w:rPr>
          <w:rFonts w:ascii="Times New Roman" w:hAnsi="Times New Roman" w:cs="Times New Roman"/>
          <w:sz w:val="24"/>
          <w:szCs w:val="24"/>
        </w:rPr>
        <w:t>realizację zadania publicznego   …………………………</w:t>
      </w:r>
      <w:r w:rsidR="006409F5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  <w:r w:rsidR="00C065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  <w:r w:rsidR="00252B76">
        <w:rPr>
          <w:rFonts w:ascii="Times New Roman" w:hAnsi="Times New Roman" w:cs="Times New Roman"/>
          <w:sz w:val="24"/>
          <w:szCs w:val="24"/>
        </w:rPr>
        <w:t>,</w:t>
      </w:r>
    </w:p>
    <w:p w:rsidR="003B4425" w:rsidRDefault="003B4425" w:rsidP="003B4425">
      <w:pPr>
        <w:jc w:val="center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 w:rsidR="00252B76"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</w:p>
    <w:p w:rsidR="007A0B98" w:rsidRDefault="00FE5B7F" w:rsidP="007A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5B7F">
        <w:rPr>
          <w:rFonts w:ascii="Times New Roman" w:hAnsi="Times New Roman" w:cs="Times New Roman"/>
          <w:sz w:val="24"/>
          <w:szCs w:val="24"/>
        </w:rPr>
        <w:t>świadczam, że realizując powyższe zadanie</w:t>
      </w:r>
      <w:r w:rsidR="00D26F98">
        <w:rPr>
          <w:rFonts w:ascii="Times New Roman" w:hAnsi="Times New Roman" w:cs="Times New Roman"/>
          <w:sz w:val="24"/>
          <w:szCs w:val="24"/>
        </w:rPr>
        <w:t xml:space="preserve"> Oferent:</w:t>
      </w:r>
      <w:r w:rsidRPr="00FE5B7F"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6F98">
        <w:rPr>
          <w:rFonts w:ascii="Times New Roman" w:hAnsi="Times New Roman" w:cs="Times New Roman"/>
          <w:sz w:val="24"/>
          <w:szCs w:val="24"/>
        </w:rPr>
        <w:t>…………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</w:t>
      </w:r>
      <w:r w:rsidR="00252B76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7A0B9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655F" w:rsidRDefault="007A0B98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52B76" w:rsidRPr="003B4425">
        <w:rPr>
          <w:rFonts w:ascii="Times New Roman" w:hAnsi="Times New Roman" w:cs="Times New Roman"/>
          <w:sz w:val="20"/>
          <w:szCs w:val="20"/>
        </w:rPr>
        <w:t>nazwa i adres siedziby Oferenta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409F5" w:rsidRPr="003B4425" w:rsidRDefault="006409F5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0B98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ma prawnej możliwości odzyskania w żaden sposób poniesionego kosztu </w:t>
      </w:r>
      <w:r w:rsidR="00811D43">
        <w:rPr>
          <w:rFonts w:ascii="Times New Roman" w:hAnsi="Times New Roman" w:cs="Times New Roman"/>
          <w:sz w:val="24"/>
          <w:szCs w:val="24"/>
        </w:rPr>
        <w:t xml:space="preserve">z tytułu </w:t>
      </w:r>
      <w:r>
        <w:rPr>
          <w:rFonts w:ascii="Times New Roman" w:hAnsi="Times New Roman" w:cs="Times New Roman"/>
          <w:sz w:val="24"/>
          <w:szCs w:val="24"/>
        </w:rPr>
        <w:t xml:space="preserve">podatku VAT, którego wysokość została </w:t>
      </w:r>
      <w:r w:rsidR="00104D3B">
        <w:rPr>
          <w:rFonts w:ascii="Times New Roman" w:hAnsi="Times New Roman" w:cs="Times New Roman"/>
          <w:sz w:val="24"/>
          <w:szCs w:val="24"/>
        </w:rPr>
        <w:t>ujęta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4140B0">
        <w:rPr>
          <w:rFonts w:ascii="Times New Roman" w:hAnsi="Times New Roman" w:cs="Times New Roman"/>
          <w:sz w:val="24"/>
          <w:szCs w:val="24"/>
        </w:rPr>
        <w:t>zestawieniu</w:t>
      </w:r>
      <w:r>
        <w:rPr>
          <w:rFonts w:ascii="Times New Roman" w:hAnsi="Times New Roman" w:cs="Times New Roman"/>
          <w:sz w:val="24"/>
          <w:szCs w:val="24"/>
        </w:rPr>
        <w:t xml:space="preserve"> kosztów </w:t>
      </w:r>
      <w:r w:rsidR="004140B0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104D3B">
        <w:rPr>
          <w:rFonts w:ascii="Times New Roman" w:hAnsi="Times New Roman" w:cs="Times New Roman"/>
          <w:sz w:val="24"/>
          <w:szCs w:val="24"/>
        </w:rPr>
        <w:t xml:space="preserve">zadania </w:t>
      </w:r>
      <w:r w:rsidR="004140B0">
        <w:rPr>
          <w:rFonts w:ascii="Times New Roman" w:hAnsi="Times New Roman" w:cs="Times New Roman"/>
          <w:sz w:val="24"/>
          <w:szCs w:val="24"/>
        </w:rPr>
        <w:t xml:space="preserve">(pkt </w:t>
      </w:r>
      <w:r>
        <w:rPr>
          <w:rFonts w:ascii="Times New Roman" w:hAnsi="Times New Roman" w:cs="Times New Roman"/>
          <w:sz w:val="24"/>
          <w:szCs w:val="24"/>
        </w:rPr>
        <w:t>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 w:rsidR="004140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oferty),*</w:t>
      </w:r>
    </w:p>
    <w:p w:rsidR="00FE5B7F" w:rsidRPr="00FE5B7F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prawną możliwości odzyskania podatku VAT związanego z realizacją zadania publicznego i podatek ten</w:t>
      </w:r>
      <w:r w:rsidR="00811D43">
        <w:rPr>
          <w:rFonts w:ascii="Times New Roman" w:hAnsi="Times New Roman" w:cs="Times New Roman"/>
          <w:sz w:val="24"/>
          <w:szCs w:val="24"/>
        </w:rPr>
        <w:t xml:space="preserve"> w kwocie podlegającej odliczeniu</w:t>
      </w:r>
      <w:r>
        <w:rPr>
          <w:rFonts w:ascii="Times New Roman" w:hAnsi="Times New Roman" w:cs="Times New Roman"/>
          <w:sz w:val="24"/>
          <w:szCs w:val="24"/>
        </w:rPr>
        <w:t xml:space="preserve"> nie został ujęty w </w:t>
      </w:r>
      <w:r w:rsidR="004140B0">
        <w:rPr>
          <w:rFonts w:ascii="Times New Roman" w:hAnsi="Times New Roman" w:cs="Times New Roman"/>
          <w:sz w:val="24"/>
          <w:szCs w:val="24"/>
        </w:rPr>
        <w:t xml:space="preserve">zestawieniu </w:t>
      </w:r>
      <w:r w:rsidR="00811D43">
        <w:rPr>
          <w:rFonts w:ascii="Times New Roman" w:hAnsi="Times New Roman" w:cs="Times New Roman"/>
          <w:sz w:val="24"/>
          <w:szCs w:val="24"/>
        </w:rPr>
        <w:t>kosztów</w:t>
      </w:r>
      <w:r w:rsidR="00104D3B">
        <w:rPr>
          <w:rFonts w:ascii="Times New Roman" w:hAnsi="Times New Roman" w:cs="Times New Roman"/>
          <w:sz w:val="24"/>
          <w:szCs w:val="24"/>
        </w:rPr>
        <w:t xml:space="preserve"> </w:t>
      </w:r>
      <w:r w:rsidR="004140B0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104D3B">
        <w:rPr>
          <w:rFonts w:ascii="Times New Roman" w:hAnsi="Times New Roman" w:cs="Times New Roman"/>
          <w:sz w:val="24"/>
          <w:szCs w:val="24"/>
        </w:rPr>
        <w:t>zadania</w:t>
      </w:r>
      <w:r w:rsidR="004140B0">
        <w:rPr>
          <w:rFonts w:ascii="Times New Roman" w:hAnsi="Times New Roman" w:cs="Times New Roman"/>
          <w:sz w:val="24"/>
          <w:szCs w:val="24"/>
        </w:rPr>
        <w:t xml:space="preserve"> (pkt </w:t>
      </w:r>
      <w:r>
        <w:rPr>
          <w:rFonts w:ascii="Times New Roman" w:hAnsi="Times New Roman" w:cs="Times New Roman"/>
          <w:sz w:val="24"/>
          <w:szCs w:val="24"/>
        </w:rPr>
        <w:t>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 w:rsidR="004140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oferty)</w:t>
      </w:r>
      <w:r w:rsidR="00204D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C0655F" w:rsidRPr="00952FD2" w:rsidRDefault="006B5480" w:rsidP="00CD7C55">
      <w:pPr>
        <w:tabs>
          <w:tab w:val="left" w:pos="3686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A1518" w:rsidRPr="00952FD2">
        <w:rPr>
          <w:rFonts w:ascii="Times New Roman" w:hAnsi="Times New Roman" w:cs="Times New Roman"/>
          <w:sz w:val="20"/>
          <w:szCs w:val="20"/>
        </w:rPr>
        <w:t>.……………………………..</w:t>
      </w:r>
      <w:r w:rsidRPr="00952FD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6B5480" w:rsidRPr="00952FD2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0655F" w:rsidRPr="00952FD2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C0655F"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0655F" w:rsidRPr="007A0B98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A1518" w:rsidRPr="007A0B98" w:rsidRDefault="00C0655F" w:rsidP="007A0B9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7A0B98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4DC0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04DC0">
        <w:rPr>
          <w:rFonts w:ascii="Times New Roman" w:hAnsi="Times New Roman" w:cs="Times New Roman"/>
          <w:sz w:val="20"/>
          <w:szCs w:val="20"/>
        </w:rPr>
        <w:t>- niewłaściwe skreślić</w:t>
      </w:r>
    </w:p>
    <w:sectPr w:rsidR="006F10ED" w:rsidRPr="00204DC0" w:rsidSect="00204DC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2082C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50A5"/>
    <w:rsid w:val="00135F01"/>
    <w:rsid w:val="0013620C"/>
    <w:rsid w:val="00153A32"/>
    <w:rsid w:val="00176953"/>
    <w:rsid w:val="001820F1"/>
    <w:rsid w:val="00204DC0"/>
    <w:rsid w:val="00223230"/>
    <w:rsid w:val="0024007F"/>
    <w:rsid w:val="002428B5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140B0"/>
    <w:rsid w:val="00445062"/>
    <w:rsid w:val="00446D61"/>
    <w:rsid w:val="00462018"/>
    <w:rsid w:val="00467543"/>
    <w:rsid w:val="004709AE"/>
    <w:rsid w:val="004C0EFC"/>
    <w:rsid w:val="004C4C5C"/>
    <w:rsid w:val="004C7D90"/>
    <w:rsid w:val="004D24D8"/>
    <w:rsid w:val="004F5FA9"/>
    <w:rsid w:val="00501C5E"/>
    <w:rsid w:val="005177EC"/>
    <w:rsid w:val="00521A7B"/>
    <w:rsid w:val="005411CC"/>
    <w:rsid w:val="00563C83"/>
    <w:rsid w:val="005845F2"/>
    <w:rsid w:val="0058690F"/>
    <w:rsid w:val="005C1252"/>
    <w:rsid w:val="005D06B7"/>
    <w:rsid w:val="005F0229"/>
    <w:rsid w:val="005F637D"/>
    <w:rsid w:val="00602E78"/>
    <w:rsid w:val="00605787"/>
    <w:rsid w:val="006114F9"/>
    <w:rsid w:val="00611561"/>
    <w:rsid w:val="00624871"/>
    <w:rsid w:val="006409F5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3F5F"/>
    <w:rsid w:val="007E79C5"/>
    <w:rsid w:val="0080222D"/>
    <w:rsid w:val="00811D43"/>
    <w:rsid w:val="0084703A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9479A"/>
    <w:rsid w:val="009D3A0A"/>
    <w:rsid w:val="009E2133"/>
    <w:rsid w:val="009E2F82"/>
    <w:rsid w:val="009F49FC"/>
    <w:rsid w:val="00A02368"/>
    <w:rsid w:val="00A40C9A"/>
    <w:rsid w:val="00A5453A"/>
    <w:rsid w:val="00A612EE"/>
    <w:rsid w:val="00A83D45"/>
    <w:rsid w:val="00A85C31"/>
    <w:rsid w:val="00A93DD9"/>
    <w:rsid w:val="00A959BB"/>
    <w:rsid w:val="00AA23CB"/>
    <w:rsid w:val="00AD6F3A"/>
    <w:rsid w:val="00AE755A"/>
    <w:rsid w:val="00B44F65"/>
    <w:rsid w:val="00B649C2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019F"/>
    <w:rsid w:val="00C246AA"/>
    <w:rsid w:val="00C354B9"/>
    <w:rsid w:val="00C35C31"/>
    <w:rsid w:val="00C404FD"/>
    <w:rsid w:val="00C54FBF"/>
    <w:rsid w:val="00C554D2"/>
    <w:rsid w:val="00C617C9"/>
    <w:rsid w:val="00C774AA"/>
    <w:rsid w:val="00C83674"/>
    <w:rsid w:val="00C95455"/>
    <w:rsid w:val="00CA0CD5"/>
    <w:rsid w:val="00CA2745"/>
    <w:rsid w:val="00CA3908"/>
    <w:rsid w:val="00CA4CC5"/>
    <w:rsid w:val="00CB6522"/>
    <w:rsid w:val="00CD7BC1"/>
    <w:rsid w:val="00CD7C55"/>
    <w:rsid w:val="00D01358"/>
    <w:rsid w:val="00D100DE"/>
    <w:rsid w:val="00D22411"/>
    <w:rsid w:val="00D26F98"/>
    <w:rsid w:val="00D377B9"/>
    <w:rsid w:val="00D46D33"/>
    <w:rsid w:val="00D72A7C"/>
    <w:rsid w:val="00D73FA5"/>
    <w:rsid w:val="00D96B66"/>
    <w:rsid w:val="00DB0B9E"/>
    <w:rsid w:val="00DB7135"/>
    <w:rsid w:val="00E41A87"/>
    <w:rsid w:val="00E56F36"/>
    <w:rsid w:val="00E61DF5"/>
    <w:rsid w:val="00E66061"/>
    <w:rsid w:val="00E823F8"/>
    <w:rsid w:val="00E8651E"/>
    <w:rsid w:val="00EA3B67"/>
    <w:rsid w:val="00EB01C3"/>
    <w:rsid w:val="00EC383E"/>
    <w:rsid w:val="00EC594E"/>
    <w:rsid w:val="00ED49ED"/>
    <w:rsid w:val="00ED78C4"/>
    <w:rsid w:val="00F26411"/>
    <w:rsid w:val="00F3093B"/>
    <w:rsid w:val="00F5004B"/>
    <w:rsid w:val="00F54DDE"/>
    <w:rsid w:val="00F54FF6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Dorota Szubart</cp:lastModifiedBy>
  <cp:revision>2</cp:revision>
  <cp:lastPrinted>2019-02-20T06:36:00Z</cp:lastPrinted>
  <dcterms:created xsi:type="dcterms:W3CDTF">2021-03-05T10:11:00Z</dcterms:created>
  <dcterms:modified xsi:type="dcterms:W3CDTF">2021-03-05T10:11:00Z</dcterms:modified>
</cp:coreProperties>
</file>